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jc w:val="center"/>
        <w:rPr>
          <w:rFonts w:ascii="文星简小标宋" w:eastAsia="文星简小标宋"/>
          <w:bCs/>
          <w:sz w:val="44"/>
          <w:szCs w:val="44"/>
          <w:lang w:val="e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文星简小标宋" w:eastAsia="文星简小标宋"/>
          <w:bCs/>
          <w:sz w:val="44"/>
          <w:szCs w:val="44"/>
          <w:lang w:val="en-US" w:eastAsia="zh-CN"/>
        </w:rPr>
      </w:pPr>
      <w:r>
        <w:rPr>
          <w:rFonts w:hint="eastAsia" w:ascii="文星简小标宋" w:eastAsia="文星简小标宋"/>
          <w:bCs/>
          <w:sz w:val="44"/>
          <w:szCs w:val="44"/>
          <w:lang w:val="en"/>
        </w:rPr>
        <w:t>202</w:t>
      </w:r>
      <w:r>
        <w:rPr>
          <w:rFonts w:hint="eastAsia" w:ascii="文星简小标宋" w:eastAsia="文星简小标宋"/>
          <w:bCs/>
          <w:sz w:val="44"/>
          <w:szCs w:val="44"/>
          <w:lang w:val="en-US" w:eastAsia="zh-CN"/>
        </w:rPr>
        <w:t>4新医科与生物医药全国博士后</w:t>
      </w:r>
    </w:p>
    <w:p>
      <w:pPr>
        <w:adjustRightInd w:val="0"/>
        <w:snapToGrid w:val="0"/>
        <w:spacing w:line="600" w:lineRule="exact"/>
        <w:jc w:val="center"/>
        <w:rPr>
          <w:rFonts w:ascii="文星简小标宋" w:eastAsia="文星简小标宋"/>
          <w:bCs/>
          <w:sz w:val="44"/>
          <w:szCs w:val="44"/>
          <w:lang w:val="en"/>
        </w:rPr>
      </w:pPr>
      <w:r>
        <w:rPr>
          <w:rFonts w:hint="eastAsia" w:ascii="文星简小标宋" w:eastAsia="文星简小标宋"/>
          <w:bCs/>
          <w:sz w:val="44"/>
          <w:szCs w:val="44"/>
          <w:lang w:val="en-US" w:eastAsia="zh-CN"/>
        </w:rPr>
        <w:t>海河学术交流活动</w:t>
      </w:r>
      <w:r>
        <w:rPr>
          <w:rFonts w:hint="eastAsia" w:ascii="文星简小标宋" w:eastAsia="文星简小标宋"/>
          <w:bCs/>
          <w:sz w:val="44"/>
          <w:szCs w:val="44"/>
        </w:rPr>
        <w:t>参会回执码</w:t>
      </w:r>
    </w:p>
    <w:p>
      <w:pPr>
        <w:adjustRightInd w:val="0"/>
        <w:snapToGrid w:val="0"/>
        <w:spacing w:line="600" w:lineRule="exact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165735</wp:posOffset>
            </wp:positionV>
            <wp:extent cx="3954780" cy="6590665"/>
            <wp:effectExtent l="0" t="0" r="7620" b="635"/>
            <wp:wrapTopAndBottom/>
            <wp:docPr id="1" name="图片 1" descr="微信图片_202404221519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2215191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659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简小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YzJiMWE1MmJiYjFiODFjMTI2NjM4NWI1NjFmNWIifQ=="/>
  </w:docVars>
  <w:rsids>
    <w:rsidRoot w:val="140945AF"/>
    <w:rsid w:val="001C37AA"/>
    <w:rsid w:val="002A54E1"/>
    <w:rsid w:val="002E7642"/>
    <w:rsid w:val="00475320"/>
    <w:rsid w:val="005A03CC"/>
    <w:rsid w:val="0073006D"/>
    <w:rsid w:val="007B0F89"/>
    <w:rsid w:val="00934B6C"/>
    <w:rsid w:val="00A71DEB"/>
    <w:rsid w:val="00A8308C"/>
    <w:rsid w:val="00A917A5"/>
    <w:rsid w:val="00B924C5"/>
    <w:rsid w:val="00BC6AE4"/>
    <w:rsid w:val="00C57F17"/>
    <w:rsid w:val="00D2670C"/>
    <w:rsid w:val="00D27943"/>
    <w:rsid w:val="00DC136D"/>
    <w:rsid w:val="00DD4F51"/>
    <w:rsid w:val="08F24A74"/>
    <w:rsid w:val="0CFB1789"/>
    <w:rsid w:val="140945AF"/>
    <w:rsid w:val="24CE0B88"/>
    <w:rsid w:val="2A827E75"/>
    <w:rsid w:val="323D7809"/>
    <w:rsid w:val="3FE804D9"/>
    <w:rsid w:val="5DF3BF72"/>
    <w:rsid w:val="62DB55AD"/>
    <w:rsid w:val="67C05C7C"/>
    <w:rsid w:val="6E5E7350"/>
    <w:rsid w:val="714A00EB"/>
    <w:rsid w:val="7B4C5A99"/>
    <w:rsid w:val="7CD07D7D"/>
    <w:rsid w:val="7DFF69DF"/>
    <w:rsid w:val="7EC92A2C"/>
    <w:rsid w:val="BF6FDDE1"/>
    <w:rsid w:val="DDF34DA4"/>
    <w:rsid w:val="DFDF0C36"/>
    <w:rsid w:val="E4F73D84"/>
    <w:rsid w:val="F4795F1C"/>
    <w:rsid w:val="F77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</Words>
  <Characters>32</Characters>
  <Lines>1</Lines>
  <Paragraphs>1</Paragraphs>
  <TotalTime>17</TotalTime>
  <ScaleCrop>false</ScaleCrop>
  <LinksUpToDate>false</LinksUpToDate>
  <CharactersWithSpaces>36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2021-07-10T00:40:00Z</dcterms:created>
  <dc:creator>夏银</dc:creator>
  <cp:lastModifiedBy>裴娟</cp:lastModifiedBy>
  <dcterms:modified xsi:type="dcterms:W3CDTF">2024-04-22T15:25:01Z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EB5C6E2F1E6445988E5C54E8E55D28D7</vt:lpwstr>
  </property>
</Properties>
</file>